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4508B" w14:textId="77777777" w:rsidR="00506A49" w:rsidRDefault="00506A49" w:rsidP="00506A49">
      <w:pPr>
        <w:jc w:val="center"/>
        <w:rPr>
          <w:rFonts w:ascii="Arial" w:hAnsi="Arial" w:cs="Arial"/>
          <w:b/>
          <w:sz w:val="40"/>
          <w:szCs w:val="40"/>
        </w:rPr>
      </w:pPr>
    </w:p>
    <w:p w14:paraId="6472C6CD" w14:textId="77777777" w:rsidR="00506A49" w:rsidRDefault="00506A49" w:rsidP="00506A49">
      <w:pPr>
        <w:jc w:val="center"/>
        <w:rPr>
          <w:rFonts w:ascii="Arial" w:hAnsi="Arial" w:cs="Arial"/>
          <w:b/>
          <w:sz w:val="40"/>
          <w:szCs w:val="40"/>
        </w:rPr>
      </w:pPr>
      <w:r w:rsidRPr="003D4C7A">
        <w:rPr>
          <w:rFonts w:ascii="Arial" w:hAnsi="Arial" w:cs="Arial"/>
          <w:b/>
          <w:sz w:val="40"/>
          <w:szCs w:val="40"/>
        </w:rPr>
        <w:t>Appel à manifestation d’intérêt (AMI)</w:t>
      </w:r>
    </w:p>
    <w:p w14:paraId="22418C4D" w14:textId="77777777" w:rsidR="00506A49" w:rsidRDefault="00506A49" w:rsidP="00506A4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B03A0B" w14:textId="77777777" w:rsidR="00506A49" w:rsidRPr="00506A49" w:rsidRDefault="00506A49" w:rsidP="00506A4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06A49">
        <w:rPr>
          <w:rFonts w:ascii="Arial" w:hAnsi="Arial" w:cs="Arial"/>
          <w:b/>
          <w:bCs/>
          <w:sz w:val="32"/>
          <w:szCs w:val="32"/>
        </w:rPr>
        <w:t>Accompagnement à la création de service autonomie à domicile aide (SAD AIDE) par transformation de l’offre existante sur le territoire du Département de la Guadeloupe</w:t>
      </w:r>
    </w:p>
    <w:p w14:paraId="4EAF8A31" w14:textId="319695B4" w:rsidR="00506A49" w:rsidRDefault="00506A49" w:rsidP="00506A49">
      <w:pPr>
        <w:jc w:val="center"/>
        <w:rPr>
          <w:rFonts w:ascii="Arial" w:hAnsi="Arial" w:cs="Arial"/>
          <w:b/>
          <w:sz w:val="36"/>
          <w:szCs w:val="36"/>
        </w:rPr>
      </w:pPr>
    </w:p>
    <w:p w14:paraId="78F9E624" w14:textId="7C882C42" w:rsidR="00287B01" w:rsidRPr="00A60ACA" w:rsidRDefault="00287B01" w:rsidP="00506A49">
      <w:pPr>
        <w:jc w:val="center"/>
        <w:rPr>
          <w:rFonts w:ascii="Arial" w:hAnsi="Arial" w:cs="Arial"/>
          <w:b/>
          <w:sz w:val="28"/>
          <w:szCs w:val="28"/>
        </w:rPr>
      </w:pPr>
      <w:r w:rsidRPr="00A60ACA">
        <w:rPr>
          <w:rFonts w:ascii="Arial" w:hAnsi="Arial" w:cs="Arial"/>
          <w:b/>
          <w:sz w:val="32"/>
          <w:szCs w:val="32"/>
        </w:rPr>
        <w:t>Annexe 2</w:t>
      </w:r>
      <w:r w:rsidR="002C5D0B" w:rsidRPr="00A60ACA">
        <w:rPr>
          <w:rFonts w:ascii="Arial" w:hAnsi="Arial" w:cs="Arial"/>
          <w:b/>
          <w:sz w:val="32"/>
          <w:szCs w:val="32"/>
        </w:rPr>
        <w:t xml:space="preserve"> – Volet 2</w:t>
      </w:r>
      <w:r w:rsidR="002C5D0B" w:rsidRPr="00A60ACA">
        <w:rPr>
          <w:rFonts w:ascii="Arial" w:hAnsi="Arial" w:cs="Arial"/>
          <w:b/>
          <w:sz w:val="32"/>
          <w:szCs w:val="32"/>
        </w:rPr>
        <w:br/>
      </w:r>
      <w:r w:rsidR="002C5D0B" w:rsidRPr="00A60ACA">
        <w:rPr>
          <w:rFonts w:ascii="Arial" w:hAnsi="Arial" w:cs="Arial"/>
          <w:sz w:val="28"/>
          <w:szCs w:val="28"/>
        </w:rPr>
        <w:t>Besoin d’une expertise à la création de service autonomie à domicile aide par transformation de l’offre existante</w:t>
      </w:r>
    </w:p>
    <w:p w14:paraId="4CF29F96" w14:textId="77777777" w:rsidR="002C5D0B" w:rsidRDefault="002C5D0B" w:rsidP="00506A49">
      <w:pPr>
        <w:jc w:val="center"/>
        <w:rPr>
          <w:rFonts w:ascii="Arial" w:hAnsi="Arial" w:cs="Arial"/>
          <w:b/>
          <w:sz w:val="36"/>
          <w:szCs w:val="36"/>
        </w:rPr>
      </w:pPr>
    </w:p>
    <w:p w14:paraId="3F555D9B" w14:textId="7061716C" w:rsidR="00506A49" w:rsidRPr="00A60ACA" w:rsidRDefault="00506A49" w:rsidP="00506A49">
      <w:pPr>
        <w:jc w:val="center"/>
        <w:rPr>
          <w:rFonts w:ascii="Arial" w:hAnsi="Arial" w:cs="Arial"/>
          <w:b/>
          <w:sz w:val="28"/>
          <w:szCs w:val="28"/>
        </w:rPr>
      </w:pPr>
      <w:r w:rsidRPr="00A60ACA">
        <w:rPr>
          <w:rFonts w:ascii="Arial" w:hAnsi="Arial" w:cs="Arial"/>
          <w:b/>
          <w:sz w:val="28"/>
          <w:szCs w:val="28"/>
        </w:rPr>
        <w:t xml:space="preserve">Dossier de </w:t>
      </w:r>
      <w:r w:rsidR="00287B01" w:rsidRPr="00A60ACA">
        <w:rPr>
          <w:rFonts w:ascii="Arial" w:hAnsi="Arial" w:cs="Arial"/>
          <w:b/>
          <w:sz w:val="28"/>
          <w:szCs w:val="28"/>
        </w:rPr>
        <w:t>Candidature</w:t>
      </w:r>
      <w:r w:rsidR="002C5D0B" w:rsidRPr="00A60ACA">
        <w:rPr>
          <w:rFonts w:ascii="Arial" w:hAnsi="Arial" w:cs="Arial"/>
          <w:b/>
          <w:sz w:val="28"/>
          <w:szCs w:val="28"/>
        </w:rPr>
        <w:t xml:space="preserve"> </w:t>
      </w:r>
    </w:p>
    <w:p w14:paraId="11BAAA43" w14:textId="41227CD2" w:rsidR="00287B01" w:rsidRDefault="00287B01" w:rsidP="00506A49">
      <w:pPr>
        <w:jc w:val="center"/>
        <w:rPr>
          <w:rFonts w:ascii="Arial" w:hAnsi="Arial" w:cs="Arial"/>
          <w:b/>
          <w:sz w:val="32"/>
          <w:szCs w:val="32"/>
        </w:rPr>
      </w:pPr>
    </w:p>
    <w:p w14:paraId="631B4BC5" w14:textId="7DEA9D96" w:rsidR="00287B01" w:rsidRPr="00A60ACA" w:rsidRDefault="00287B01" w:rsidP="00506A49">
      <w:pPr>
        <w:jc w:val="center"/>
        <w:rPr>
          <w:rFonts w:ascii="Arial" w:hAnsi="Arial" w:cs="Arial"/>
          <w:sz w:val="28"/>
          <w:szCs w:val="28"/>
        </w:rPr>
      </w:pPr>
      <w:r w:rsidRPr="00A60ACA">
        <w:rPr>
          <w:rFonts w:ascii="Arial" w:hAnsi="Arial" w:cs="Arial"/>
          <w:sz w:val="28"/>
          <w:szCs w:val="28"/>
        </w:rPr>
        <w:t xml:space="preserve">Le dossier </w:t>
      </w:r>
      <w:r w:rsidR="003F4766" w:rsidRPr="00A60ACA">
        <w:rPr>
          <w:rFonts w:ascii="Arial" w:hAnsi="Arial" w:cs="Arial"/>
          <w:sz w:val="28"/>
          <w:szCs w:val="28"/>
        </w:rPr>
        <w:t>d</w:t>
      </w:r>
      <w:r w:rsidRPr="00A60ACA">
        <w:rPr>
          <w:rFonts w:ascii="Arial" w:hAnsi="Arial" w:cs="Arial"/>
          <w:sz w:val="28"/>
          <w:szCs w:val="28"/>
        </w:rPr>
        <w:t>e candidature doit contenir les informations ainsi que les documents demandés</w:t>
      </w:r>
      <w:r w:rsidR="00792798" w:rsidRPr="00A60ACA">
        <w:rPr>
          <w:rFonts w:ascii="Arial" w:hAnsi="Arial" w:cs="Arial"/>
          <w:sz w:val="28"/>
          <w:szCs w:val="28"/>
        </w:rPr>
        <w:t xml:space="preserve"> </w:t>
      </w:r>
      <w:r w:rsidR="003F4766" w:rsidRPr="00A60ACA">
        <w:rPr>
          <w:rFonts w:ascii="Arial" w:hAnsi="Arial" w:cs="Arial"/>
          <w:sz w:val="28"/>
          <w:szCs w:val="28"/>
        </w:rPr>
        <w:br/>
      </w:r>
      <w:r w:rsidR="002C5D0B" w:rsidRPr="00A60ACA">
        <w:rPr>
          <w:rFonts w:ascii="Arial" w:hAnsi="Arial" w:cs="Arial"/>
          <w:sz w:val="28"/>
          <w:szCs w:val="28"/>
        </w:rPr>
        <w:t xml:space="preserve">(éléments détaillés en page </w:t>
      </w:r>
      <w:r w:rsidR="00450C37">
        <w:rPr>
          <w:rFonts w:ascii="Arial" w:hAnsi="Arial" w:cs="Arial"/>
          <w:sz w:val="28"/>
          <w:szCs w:val="28"/>
        </w:rPr>
        <w:t>5)</w:t>
      </w:r>
    </w:p>
    <w:p w14:paraId="48F4DB0D" w14:textId="183552C4" w:rsidR="00506A49" w:rsidRPr="00B46DF9" w:rsidRDefault="00506A49" w:rsidP="00506A49">
      <w:pPr>
        <w:jc w:val="center"/>
        <w:rPr>
          <w:rFonts w:ascii="Arial" w:hAnsi="Arial" w:cs="Arial"/>
          <w:sz w:val="32"/>
          <w:szCs w:val="32"/>
        </w:rPr>
      </w:pPr>
      <w:r w:rsidRPr="00B46DF9">
        <w:rPr>
          <w:rFonts w:ascii="Arial" w:hAnsi="Arial" w:cs="Arial"/>
          <w:sz w:val="32"/>
          <w:szCs w:val="32"/>
        </w:rPr>
        <w:t xml:space="preserve">Publié le </w:t>
      </w:r>
      <w:r w:rsidR="00F25EE9">
        <w:rPr>
          <w:rFonts w:ascii="Arial" w:hAnsi="Arial" w:cs="Arial"/>
          <w:sz w:val="32"/>
          <w:szCs w:val="32"/>
        </w:rPr>
        <w:t>30 juillet 2025</w:t>
      </w:r>
    </w:p>
    <w:p w14:paraId="1301A8C6" w14:textId="1AD24D95" w:rsidR="00506A49" w:rsidRPr="00140424" w:rsidRDefault="00506A49" w:rsidP="00140424">
      <w:pPr>
        <w:rPr>
          <w:rFonts w:cstheme="minorHAnsi"/>
        </w:rPr>
      </w:pPr>
      <w:r w:rsidRPr="00D51CDD">
        <w:rPr>
          <w:rFonts w:cstheme="minorHAnsi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A49" w14:paraId="43627643" w14:textId="77777777" w:rsidTr="00341893">
        <w:tc>
          <w:tcPr>
            <w:tcW w:w="9062" w:type="dxa"/>
          </w:tcPr>
          <w:p w14:paraId="41B477BD" w14:textId="0760EC08" w:rsidR="00506A49" w:rsidRPr="00140424" w:rsidRDefault="00287B01" w:rsidP="00341893">
            <w:pPr>
              <w:jc w:val="center"/>
              <w:rPr>
                <w:b/>
                <w:sz w:val="28"/>
                <w:szCs w:val="28"/>
              </w:rPr>
            </w:pPr>
            <w:r w:rsidRPr="00140424">
              <w:rPr>
                <w:b/>
                <w:sz w:val="28"/>
                <w:szCs w:val="28"/>
              </w:rPr>
              <w:lastRenderedPageBreak/>
              <w:t>1</w:t>
            </w:r>
            <w:r w:rsidR="00506A49" w:rsidRPr="00140424">
              <w:rPr>
                <w:b/>
                <w:sz w:val="28"/>
                <w:szCs w:val="28"/>
              </w:rPr>
              <w:t xml:space="preserve"> – Fiche d’identification de la structure </w:t>
            </w:r>
          </w:p>
        </w:tc>
      </w:tr>
    </w:tbl>
    <w:p w14:paraId="454F8CF6" w14:textId="77777777" w:rsidR="00506A49" w:rsidRDefault="00506A49" w:rsidP="00506A49"/>
    <w:tbl>
      <w:tblPr>
        <w:tblStyle w:val="Grilledutableau"/>
        <w:tblW w:w="9063" w:type="dxa"/>
        <w:tblLook w:val="04A0" w:firstRow="1" w:lastRow="0" w:firstColumn="1" w:lastColumn="0" w:noHBand="0" w:noVBand="1"/>
      </w:tblPr>
      <w:tblGrid>
        <w:gridCol w:w="8841"/>
        <w:gridCol w:w="222"/>
      </w:tblGrid>
      <w:tr w:rsidR="00506A49" w14:paraId="01D67CB4" w14:textId="77777777" w:rsidTr="00341893">
        <w:trPr>
          <w:gridAfter w:val="1"/>
          <w:wAfter w:w="222" w:type="dxa"/>
        </w:trPr>
        <w:tc>
          <w:tcPr>
            <w:tcW w:w="8841" w:type="dxa"/>
          </w:tcPr>
          <w:p w14:paraId="17DF8978" w14:textId="1AB43B72" w:rsidR="00506A49" w:rsidRPr="00874620" w:rsidRDefault="00506A49" w:rsidP="0034189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4620">
              <w:rPr>
                <w:rFonts w:ascii="Arial" w:hAnsi="Arial" w:cs="Arial"/>
                <w:b/>
                <w:sz w:val="24"/>
                <w:szCs w:val="24"/>
              </w:rPr>
              <w:t xml:space="preserve">Partenaires </w:t>
            </w:r>
            <w:r w:rsidR="00F25EE9">
              <w:rPr>
                <w:rFonts w:ascii="Arial" w:hAnsi="Arial" w:cs="Arial"/>
                <w:b/>
                <w:sz w:val="24"/>
                <w:szCs w:val="24"/>
              </w:rPr>
              <w:t xml:space="preserve">du </w:t>
            </w:r>
            <w:r w:rsidRPr="00874620">
              <w:rPr>
                <w:rFonts w:ascii="Arial" w:hAnsi="Arial" w:cs="Arial"/>
                <w:b/>
                <w:sz w:val="24"/>
                <w:szCs w:val="24"/>
              </w:rPr>
              <w:t xml:space="preserve">projet en vue de constituer un SAD AIDE </w:t>
            </w:r>
          </w:p>
          <w:p w14:paraId="75A97ABC" w14:textId="77777777" w:rsidR="00506A49" w:rsidRPr="00874620" w:rsidRDefault="00506A49" w:rsidP="0034189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4620">
              <w:rPr>
                <w:rFonts w:ascii="Arial" w:hAnsi="Arial" w:cs="Arial"/>
                <w:color w:val="000000"/>
                <w:sz w:val="24"/>
                <w:szCs w:val="24"/>
              </w:rPr>
              <w:t>Porteurs du projet (à détailler pour chaque ESMS) :</w:t>
            </w:r>
          </w:p>
        </w:tc>
      </w:tr>
      <w:tr w:rsidR="00506A49" w14:paraId="1E1CDA72" w14:textId="77777777" w:rsidTr="00341893">
        <w:tc>
          <w:tcPr>
            <w:tcW w:w="8841" w:type="dxa"/>
          </w:tcPr>
          <w:p w14:paraId="1C7AC95A" w14:textId="60BB17D7" w:rsidR="00506A49" w:rsidRPr="00874620" w:rsidRDefault="00506A49" w:rsidP="003418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4620">
              <w:rPr>
                <w:rFonts w:ascii="Arial" w:hAnsi="Arial" w:cs="Arial"/>
                <w:b/>
                <w:sz w:val="24"/>
                <w:szCs w:val="24"/>
              </w:rPr>
              <w:t>Service d’Aide à Domicile 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6"/>
            </w:tblGrid>
            <w:tr w:rsidR="00506A49" w:rsidRPr="00874620" w14:paraId="5ABD3D2F" w14:textId="77777777" w:rsidTr="00341893">
              <w:trPr>
                <w:trHeight w:val="1625"/>
              </w:trPr>
              <w:tc>
                <w:tcPr>
                  <w:tcW w:w="0" w:type="auto"/>
                </w:tcPr>
                <w:p w14:paraId="2D8B51DF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Nom de l’organisme gestionnaire : </w:t>
                  </w:r>
                </w:p>
                <w:p w14:paraId="54D0B020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Numéro FINESS juridique : </w:t>
                  </w:r>
                </w:p>
                <w:p w14:paraId="6501ACD7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Statut juridique (association, établissement public…) : </w:t>
                  </w:r>
                </w:p>
                <w:p w14:paraId="0C509F8E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Nom de l’ESMS : </w:t>
                  </w:r>
                </w:p>
                <w:p w14:paraId="0C05D033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Numéro FINESS : </w:t>
                  </w:r>
                </w:p>
                <w:p w14:paraId="5610DE30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Adresse : </w:t>
                  </w:r>
                </w:p>
                <w:p w14:paraId="6028B0FA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Code postal : </w:t>
                  </w:r>
                </w:p>
                <w:p w14:paraId="141A42FC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Commune : </w:t>
                  </w:r>
                </w:p>
                <w:p w14:paraId="4E88810F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Tél/mail : </w:t>
                  </w:r>
                </w:p>
                <w:p w14:paraId="65CBE92C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Représentant : </w:t>
                  </w:r>
                </w:p>
              </w:tc>
            </w:tr>
          </w:tbl>
          <w:p w14:paraId="28E12C1C" w14:textId="77777777" w:rsidR="00506A49" w:rsidRPr="00874620" w:rsidRDefault="00506A49" w:rsidP="003418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6166078F" w14:textId="77777777" w:rsidR="00506A49" w:rsidRDefault="00506A49" w:rsidP="00341893">
            <w:pPr>
              <w:rPr>
                <w:b/>
                <w:sz w:val="20"/>
                <w:szCs w:val="20"/>
              </w:rPr>
            </w:pPr>
          </w:p>
          <w:p w14:paraId="223CED8A" w14:textId="77777777" w:rsidR="00506A49" w:rsidRDefault="00506A49" w:rsidP="00341893">
            <w:pPr>
              <w:rPr>
                <w:b/>
                <w:sz w:val="20"/>
                <w:szCs w:val="20"/>
              </w:rPr>
            </w:pPr>
          </w:p>
          <w:p w14:paraId="167192E3" w14:textId="77777777" w:rsidR="00506A49" w:rsidRPr="00C020E7" w:rsidRDefault="00506A49" w:rsidP="00341893">
            <w:pPr>
              <w:rPr>
                <w:b/>
                <w:sz w:val="20"/>
                <w:szCs w:val="20"/>
              </w:rPr>
            </w:pPr>
          </w:p>
        </w:tc>
      </w:tr>
      <w:tr w:rsidR="00506A49" w14:paraId="20001F83" w14:textId="77777777" w:rsidTr="00341893">
        <w:tc>
          <w:tcPr>
            <w:tcW w:w="8841" w:type="dxa"/>
          </w:tcPr>
          <w:p w14:paraId="53F501EF" w14:textId="1BC9DDE2" w:rsidR="00506A49" w:rsidRPr="00874620" w:rsidRDefault="00506A49" w:rsidP="003418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4620">
              <w:rPr>
                <w:rFonts w:ascii="Arial" w:hAnsi="Arial" w:cs="Arial"/>
                <w:b/>
                <w:sz w:val="24"/>
                <w:szCs w:val="24"/>
              </w:rPr>
              <w:t>Service d’Aide à Domicile 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6"/>
            </w:tblGrid>
            <w:tr w:rsidR="00506A49" w:rsidRPr="00874620" w14:paraId="7D16E3DE" w14:textId="77777777" w:rsidTr="00341893">
              <w:trPr>
                <w:trHeight w:val="1625"/>
              </w:trPr>
              <w:tc>
                <w:tcPr>
                  <w:tcW w:w="0" w:type="auto"/>
                </w:tcPr>
                <w:p w14:paraId="79580257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Nom de l’organisme gestionnaire : </w:t>
                  </w:r>
                </w:p>
                <w:p w14:paraId="405EBF9D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Numéro FINESS juridique : </w:t>
                  </w:r>
                </w:p>
                <w:p w14:paraId="0DE9B531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Statut juridique (association, établissement public…) : </w:t>
                  </w:r>
                </w:p>
                <w:p w14:paraId="59D8D365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Nom de l’ESMS : </w:t>
                  </w:r>
                </w:p>
                <w:p w14:paraId="6E32A52D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Numéro FINESS : </w:t>
                  </w:r>
                </w:p>
                <w:p w14:paraId="27F7A73C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Adresse : </w:t>
                  </w:r>
                </w:p>
                <w:p w14:paraId="62D7743F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Code postal : </w:t>
                  </w:r>
                </w:p>
                <w:p w14:paraId="7E9391B7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Commune : </w:t>
                  </w:r>
                </w:p>
                <w:p w14:paraId="7E4A0AD8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Tél/mail : </w:t>
                  </w:r>
                </w:p>
                <w:p w14:paraId="798EF9ED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Représentant : </w:t>
                  </w:r>
                </w:p>
              </w:tc>
            </w:tr>
          </w:tbl>
          <w:p w14:paraId="7230B5B4" w14:textId="77777777" w:rsidR="00506A49" w:rsidRPr="00874620" w:rsidRDefault="00506A49" w:rsidP="003418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51B7B68C" w14:textId="77777777" w:rsidR="00506A49" w:rsidRDefault="00506A49" w:rsidP="00341893">
            <w:pPr>
              <w:rPr>
                <w:b/>
                <w:sz w:val="20"/>
                <w:szCs w:val="20"/>
              </w:rPr>
            </w:pPr>
          </w:p>
          <w:p w14:paraId="0FE2F1F4" w14:textId="77777777" w:rsidR="00506A49" w:rsidRDefault="00506A49" w:rsidP="00341893">
            <w:pPr>
              <w:rPr>
                <w:b/>
                <w:sz w:val="20"/>
                <w:szCs w:val="20"/>
              </w:rPr>
            </w:pPr>
          </w:p>
          <w:p w14:paraId="1068CFFF" w14:textId="77777777" w:rsidR="00506A49" w:rsidRPr="00C020E7" w:rsidRDefault="00506A49" w:rsidP="00341893">
            <w:pPr>
              <w:rPr>
                <w:b/>
                <w:sz w:val="20"/>
                <w:szCs w:val="20"/>
              </w:rPr>
            </w:pPr>
          </w:p>
        </w:tc>
      </w:tr>
      <w:tr w:rsidR="00506A49" w14:paraId="2701373A" w14:textId="77777777" w:rsidTr="00341893">
        <w:tc>
          <w:tcPr>
            <w:tcW w:w="8841" w:type="dxa"/>
          </w:tcPr>
          <w:p w14:paraId="3FC5AF12" w14:textId="77777777" w:rsidR="00506A49" w:rsidRPr="00874620" w:rsidRDefault="00506A49" w:rsidP="003418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4620">
              <w:rPr>
                <w:rFonts w:ascii="Arial" w:hAnsi="Arial" w:cs="Arial"/>
                <w:b/>
                <w:sz w:val="24"/>
                <w:szCs w:val="24"/>
              </w:rPr>
              <w:t>Service(s) d’Aide à Domicile 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6"/>
            </w:tblGrid>
            <w:tr w:rsidR="00506A49" w:rsidRPr="00874620" w14:paraId="5BDD7375" w14:textId="77777777" w:rsidTr="00341893">
              <w:trPr>
                <w:trHeight w:val="1625"/>
              </w:trPr>
              <w:tc>
                <w:tcPr>
                  <w:tcW w:w="0" w:type="auto"/>
                </w:tcPr>
                <w:p w14:paraId="1DDA0E26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Nom de l’organisme gestionnaire : </w:t>
                  </w:r>
                </w:p>
                <w:p w14:paraId="515D7BA8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Numéro FINESS juridique : </w:t>
                  </w:r>
                </w:p>
                <w:p w14:paraId="0A5DAA2F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Statut juridique (association, établissement public…) : </w:t>
                  </w:r>
                </w:p>
                <w:p w14:paraId="465691DC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Nom de l’ESMS : </w:t>
                  </w:r>
                </w:p>
                <w:p w14:paraId="02267506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Numéro FINESS : </w:t>
                  </w:r>
                </w:p>
                <w:p w14:paraId="18642154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Adresse : </w:t>
                  </w:r>
                </w:p>
                <w:p w14:paraId="545F4532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Code postal : </w:t>
                  </w:r>
                </w:p>
                <w:p w14:paraId="65EE6A0D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Commune : </w:t>
                  </w:r>
                </w:p>
                <w:p w14:paraId="06675B3A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Tél/mail : </w:t>
                  </w:r>
                </w:p>
                <w:p w14:paraId="46238621" w14:textId="77777777" w:rsidR="00506A49" w:rsidRPr="00874620" w:rsidRDefault="00506A49" w:rsidP="00341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746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Représentant : </w:t>
                  </w:r>
                </w:p>
              </w:tc>
            </w:tr>
          </w:tbl>
          <w:p w14:paraId="59A336AE" w14:textId="77777777" w:rsidR="00506A49" w:rsidRPr="00874620" w:rsidRDefault="00506A49" w:rsidP="003418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65758F9E" w14:textId="77777777" w:rsidR="00506A49" w:rsidRDefault="00506A49" w:rsidP="00341893">
            <w:pPr>
              <w:rPr>
                <w:b/>
                <w:sz w:val="20"/>
                <w:szCs w:val="20"/>
              </w:rPr>
            </w:pPr>
          </w:p>
          <w:p w14:paraId="6A139B81" w14:textId="77777777" w:rsidR="00506A49" w:rsidRDefault="00506A49" w:rsidP="00341893">
            <w:pPr>
              <w:rPr>
                <w:b/>
                <w:sz w:val="20"/>
                <w:szCs w:val="20"/>
              </w:rPr>
            </w:pPr>
          </w:p>
          <w:p w14:paraId="0D418E6A" w14:textId="77777777" w:rsidR="00506A49" w:rsidRPr="00C020E7" w:rsidRDefault="00506A49" w:rsidP="00341893">
            <w:pPr>
              <w:rPr>
                <w:b/>
                <w:sz w:val="20"/>
                <w:szCs w:val="20"/>
              </w:rPr>
            </w:pPr>
          </w:p>
        </w:tc>
      </w:tr>
    </w:tbl>
    <w:p w14:paraId="02FAF604" w14:textId="529BC459" w:rsidR="00046522" w:rsidRDefault="00046522" w:rsidP="00506A49">
      <w:pPr>
        <w:rPr>
          <w:b/>
        </w:rPr>
      </w:pPr>
    </w:p>
    <w:p w14:paraId="3CC871F5" w14:textId="77777777" w:rsidR="00046522" w:rsidRDefault="00046522">
      <w:pPr>
        <w:rPr>
          <w:b/>
        </w:rPr>
      </w:pPr>
      <w:r>
        <w:rPr>
          <w:b/>
        </w:rPr>
        <w:br w:type="page"/>
      </w:r>
    </w:p>
    <w:p w14:paraId="0D7B69F0" w14:textId="77777777" w:rsidR="00506A49" w:rsidRDefault="00506A49" w:rsidP="00506A49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6A49" w:rsidRPr="00874620" w14:paraId="11385B2A" w14:textId="77777777" w:rsidTr="0034189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70BCACA6" w14:textId="77777777" w:rsidR="00506A49" w:rsidRPr="00874620" w:rsidRDefault="00506A49" w:rsidP="003418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4620">
              <w:rPr>
                <w:rFonts w:ascii="Arial" w:hAnsi="Arial" w:cs="Arial"/>
                <w:b/>
                <w:sz w:val="24"/>
                <w:szCs w:val="24"/>
              </w:rPr>
              <w:t xml:space="preserve">Fiche d’identité du porteur de l’AMI </w:t>
            </w:r>
          </w:p>
        </w:tc>
      </w:tr>
      <w:tr w:rsidR="00506A49" w:rsidRPr="00874620" w14:paraId="0EC5F2ED" w14:textId="77777777" w:rsidTr="00341893">
        <w:tc>
          <w:tcPr>
            <w:tcW w:w="4531" w:type="dxa"/>
          </w:tcPr>
          <w:p w14:paraId="3A0E123B" w14:textId="2BEB8C54" w:rsidR="00506A49" w:rsidRPr="00A60ACA" w:rsidRDefault="00506A49" w:rsidP="003418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ACA">
              <w:rPr>
                <w:rFonts w:ascii="Arial" w:hAnsi="Arial" w:cs="Arial"/>
                <w:b/>
                <w:sz w:val="24"/>
                <w:szCs w:val="24"/>
              </w:rPr>
              <w:t>Identité du S</w:t>
            </w:r>
            <w:r w:rsidR="00046522" w:rsidRPr="00A60ACA">
              <w:rPr>
                <w:rFonts w:ascii="Arial" w:hAnsi="Arial" w:cs="Arial"/>
                <w:b/>
                <w:sz w:val="24"/>
                <w:szCs w:val="24"/>
              </w:rPr>
              <w:t xml:space="preserve">ervice </w:t>
            </w:r>
            <w:r w:rsidRPr="00A60AC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046522" w:rsidRPr="00A60ACA">
              <w:rPr>
                <w:rFonts w:ascii="Arial" w:hAnsi="Arial" w:cs="Arial"/>
                <w:b/>
                <w:sz w:val="24"/>
                <w:szCs w:val="24"/>
              </w:rPr>
              <w:t xml:space="preserve">ide à </w:t>
            </w:r>
            <w:r w:rsidR="00F25EE9" w:rsidRPr="00A60ACA">
              <w:rPr>
                <w:rFonts w:ascii="Arial" w:hAnsi="Arial" w:cs="Arial"/>
                <w:b/>
                <w:sz w:val="24"/>
                <w:szCs w:val="24"/>
              </w:rPr>
              <w:t>Domicile désigné</w:t>
            </w:r>
            <w:r w:rsidRPr="00A60ACA">
              <w:rPr>
                <w:rFonts w:ascii="Arial" w:hAnsi="Arial" w:cs="Arial"/>
                <w:b/>
                <w:sz w:val="24"/>
                <w:szCs w:val="24"/>
              </w:rPr>
              <w:t xml:space="preserve"> comme porteur</w:t>
            </w:r>
            <w:r w:rsidRPr="00A60ACA">
              <w:rPr>
                <w:rFonts w:ascii="Arial" w:hAnsi="Arial" w:cs="Arial"/>
                <w:sz w:val="24"/>
                <w:szCs w:val="24"/>
              </w:rPr>
              <w:t xml:space="preserve"> de la candidature à l’AMI et destinataire des financements à ce titre :</w:t>
            </w:r>
          </w:p>
        </w:tc>
        <w:tc>
          <w:tcPr>
            <w:tcW w:w="4531" w:type="dxa"/>
          </w:tcPr>
          <w:p w14:paraId="48DE2F35" w14:textId="714EE517" w:rsidR="00506A49" w:rsidRPr="00874620" w:rsidRDefault="00506A49" w:rsidP="003418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A49" w:rsidRPr="00874620" w14:paraId="142E959B" w14:textId="77777777" w:rsidTr="00341893">
        <w:tc>
          <w:tcPr>
            <w:tcW w:w="4531" w:type="dxa"/>
          </w:tcPr>
          <w:p w14:paraId="5B052C70" w14:textId="77777777" w:rsidR="00506A49" w:rsidRPr="00874620" w:rsidRDefault="00506A49" w:rsidP="003418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4620">
              <w:rPr>
                <w:rFonts w:ascii="Arial" w:hAnsi="Arial" w:cs="Arial"/>
                <w:b/>
                <w:sz w:val="24"/>
                <w:szCs w:val="24"/>
              </w:rPr>
              <w:t>Coordonnées :</w:t>
            </w:r>
          </w:p>
        </w:tc>
        <w:tc>
          <w:tcPr>
            <w:tcW w:w="4531" w:type="dxa"/>
          </w:tcPr>
          <w:p w14:paraId="7086A352" w14:textId="77777777" w:rsidR="00506A49" w:rsidRPr="00874620" w:rsidRDefault="00506A49" w:rsidP="003418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620">
              <w:rPr>
                <w:rFonts w:ascii="Arial" w:hAnsi="Arial" w:cs="Arial"/>
                <w:sz w:val="24"/>
                <w:szCs w:val="24"/>
              </w:rPr>
              <w:t xml:space="preserve">Adresse : </w:t>
            </w:r>
          </w:p>
          <w:p w14:paraId="78346A6F" w14:textId="77777777" w:rsidR="00506A49" w:rsidRPr="00874620" w:rsidRDefault="00506A49" w:rsidP="003418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E42907" w14:textId="77777777" w:rsidR="00506A49" w:rsidRPr="00874620" w:rsidRDefault="00506A49" w:rsidP="003418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74620">
              <w:rPr>
                <w:rFonts w:ascii="Arial" w:hAnsi="Arial" w:cs="Arial"/>
                <w:sz w:val="24"/>
                <w:szCs w:val="24"/>
              </w:rPr>
              <w:t>Statuts juridique</w:t>
            </w:r>
            <w:proofErr w:type="gramEnd"/>
            <w:r w:rsidRPr="00874620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05069909" w14:textId="77777777" w:rsidR="00506A49" w:rsidRPr="00874620" w:rsidRDefault="00506A49" w:rsidP="003418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29972E" w14:textId="77777777" w:rsidR="00506A49" w:rsidRPr="00874620" w:rsidRDefault="00506A49" w:rsidP="003418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620">
              <w:rPr>
                <w:rFonts w:ascii="Arial" w:hAnsi="Arial" w:cs="Arial"/>
                <w:sz w:val="24"/>
                <w:szCs w:val="24"/>
              </w:rPr>
              <w:t xml:space="preserve">Représentant légal habilité : </w:t>
            </w:r>
          </w:p>
          <w:p w14:paraId="7B99A04A" w14:textId="77777777" w:rsidR="00506A49" w:rsidRPr="00874620" w:rsidRDefault="00506A49" w:rsidP="003418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A73C41" w14:textId="77777777" w:rsidR="00506A49" w:rsidRPr="00874620" w:rsidRDefault="00506A49" w:rsidP="003418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620">
              <w:rPr>
                <w:rFonts w:ascii="Arial" w:hAnsi="Arial" w:cs="Arial"/>
                <w:sz w:val="24"/>
                <w:szCs w:val="24"/>
              </w:rPr>
              <w:t xml:space="preserve">Téléphone : </w:t>
            </w:r>
          </w:p>
          <w:p w14:paraId="5DBF6FBD" w14:textId="77777777" w:rsidR="00506A49" w:rsidRPr="00874620" w:rsidRDefault="00506A49" w:rsidP="003418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620">
              <w:rPr>
                <w:rFonts w:ascii="Arial" w:hAnsi="Arial" w:cs="Arial"/>
                <w:sz w:val="24"/>
                <w:szCs w:val="24"/>
              </w:rPr>
              <w:t xml:space="preserve">@ : </w:t>
            </w:r>
          </w:p>
        </w:tc>
      </w:tr>
      <w:tr w:rsidR="00506A49" w:rsidRPr="00874620" w14:paraId="25FD76B9" w14:textId="77777777" w:rsidTr="00341893">
        <w:tc>
          <w:tcPr>
            <w:tcW w:w="4531" w:type="dxa"/>
          </w:tcPr>
          <w:p w14:paraId="361C2E1F" w14:textId="40CFA160" w:rsidR="00506A49" w:rsidRPr="00874620" w:rsidRDefault="00506A49" w:rsidP="003418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4620">
              <w:rPr>
                <w:rFonts w:ascii="Arial" w:hAnsi="Arial" w:cs="Arial"/>
                <w:b/>
                <w:sz w:val="24"/>
                <w:szCs w:val="24"/>
              </w:rPr>
              <w:t>Interlocuteur du projet :</w:t>
            </w:r>
          </w:p>
        </w:tc>
        <w:tc>
          <w:tcPr>
            <w:tcW w:w="4531" w:type="dxa"/>
          </w:tcPr>
          <w:p w14:paraId="722224EA" w14:textId="77777777" w:rsidR="00506A49" w:rsidRPr="00874620" w:rsidRDefault="00506A49" w:rsidP="003418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620">
              <w:rPr>
                <w:rFonts w:ascii="Arial" w:hAnsi="Arial" w:cs="Arial"/>
                <w:sz w:val="24"/>
                <w:szCs w:val="24"/>
              </w:rPr>
              <w:t xml:space="preserve">Nom : </w:t>
            </w:r>
          </w:p>
          <w:p w14:paraId="22EF140E" w14:textId="77777777" w:rsidR="00506A49" w:rsidRPr="00874620" w:rsidRDefault="00506A49" w:rsidP="003418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E1180E" w14:textId="77777777" w:rsidR="00506A49" w:rsidRPr="00874620" w:rsidRDefault="00506A49" w:rsidP="003418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620">
              <w:rPr>
                <w:rFonts w:ascii="Arial" w:hAnsi="Arial" w:cs="Arial"/>
                <w:sz w:val="24"/>
                <w:szCs w:val="24"/>
              </w:rPr>
              <w:t xml:space="preserve">Fonction : </w:t>
            </w:r>
          </w:p>
          <w:p w14:paraId="7E64A90C" w14:textId="77777777" w:rsidR="00506A49" w:rsidRPr="00874620" w:rsidRDefault="00506A49" w:rsidP="003418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B63B00" w14:textId="77777777" w:rsidR="00506A49" w:rsidRPr="00874620" w:rsidRDefault="00506A49" w:rsidP="003418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620">
              <w:rPr>
                <w:rFonts w:ascii="Arial" w:hAnsi="Arial" w:cs="Arial"/>
                <w:sz w:val="24"/>
                <w:szCs w:val="24"/>
              </w:rPr>
              <w:t xml:space="preserve">Tél : </w:t>
            </w:r>
          </w:p>
          <w:p w14:paraId="480262C4" w14:textId="77777777" w:rsidR="00506A49" w:rsidRPr="00874620" w:rsidRDefault="00506A49" w:rsidP="003418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93C51C" w14:textId="77777777" w:rsidR="00506A49" w:rsidRPr="00874620" w:rsidRDefault="00506A49" w:rsidP="003418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4620">
              <w:rPr>
                <w:rFonts w:ascii="Arial" w:hAnsi="Arial" w:cs="Arial"/>
                <w:sz w:val="24"/>
                <w:szCs w:val="24"/>
              </w:rPr>
              <w:t>@ :</w:t>
            </w:r>
            <w:r w:rsidRPr="008746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07C06FDA" w14:textId="77777777" w:rsidR="00506A49" w:rsidRDefault="00506A49" w:rsidP="00506A49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6A49" w:rsidRPr="00140424" w14:paraId="2EF08D0C" w14:textId="77777777" w:rsidTr="0034189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7C8FAD19" w14:textId="77777777" w:rsidR="00506A49" w:rsidRPr="00140424" w:rsidRDefault="00506A49" w:rsidP="00341893">
            <w:pPr>
              <w:jc w:val="both"/>
              <w:rPr>
                <w:b/>
                <w:sz w:val="28"/>
                <w:szCs w:val="28"/>
              </w:rPr>
            </w:pPr>
            <w:r w:rsidRPr="00140424">
              <w:rPr>
                <w:b/>
                <w:sz w:val="28"/>
                <w:szCs w:val="28"/>
              </w:rPr>
              <w:t xml:space="preserve">Territoire détaillé du projet </w:t>
            </w:r>
          </w:p>
        </w:tc>
      </w:tr>
      <w:tr w:rsidR="00506A49" w14:paraId="0C882954" w14:textId="77777777" w:rsidTr="00341893">
        <w:tc>
          <w:tcPr>
            <w:tcW w:w="4531" w:type="dxa"/>
          </w:tcPr>
          <w:p w14:paraId="5D5FCDAA" w14:textId="4BB5EFFD" w:rsidR="00506A49" w:rsidRPr="00874620" w:rsidRDefault="00506A49" w:rsidP="00341893">
            <w:pPr>
              <w:jc w:val="both"/>
              <w:rPr>
                <w:b/>
                <w:sz w:val="24"/>
                <w:szCs w:val="24"/>
              </w:rPr>
            </w:pPr>
            <w:r w:rsidRPr="00874620">
              <w:rPr>
                <w:b/>
                <w:sz w:val="24"/>
                <w:szCs w:val="24"/>
              </w:rPr>
              <w:t xml:space="preserve">Bassin(s) de vie concerné(s) : </w:t>
            </w:r>
          </w:p>
          <w:p w14:paraId="3F61D776" w14:textId="6298AE24" w:rsidR="00506A49" w:rsidRPr="00F25EE9" w:rsidRDefault="00F25EE9" w:rsidP="00341893">
            <w:pPr>
              <w:jc w:val="both"/>
              <w:rPr>
                <w:sz w:val="24"/>
                <w:szCs w:val="24"/>
              </w:rPr>
            </w:pPr>
            <w:r w:rsidRPr="00F25EE9">
              <w:rPr>
                <w:sz w:val="24"/>
                <w:szCs w:val="24"/>
              </w:rPr>
              <w:t>La liste des bassins de vie figure en page 7 du cahier des charges.</w:t>
            </w:r>
          </w:p>
          <w:p w14:paraId="43FCB155" w14:textId="03AE3FA6" w:rsidR="00506A49" w:rsidRPr="00A60ACA" w:rsidRDefault="000D7691" w:rsidP="00341893">
            <w:pPr>
              <w:jc w:val="both"/>
              <w:rPr>
                <w:sz w:val="24"/>
                <w:szCs w:val="24"/>
              </w:rPr>
            </w:pPr>
            <w:r w:rsidRPr="000D7691">
              <w:rPr>
                <w:sz w:val="24"/>
                <w:szCs w:val="24"/>
              </w:rPr>
              <w:t>A ce stade le(s) bassins de vie est (sont) mentionnés à titre indicatif</w:t>
            </w:r>
          </w:p>
        </w:tc>
        <w:tc>
          <w:tcPr>
            <w:tcW w:w="4531" w:type="dxa"/>
          </w:tcPr>
          <w:p w14:paraId="502BE451" w14:textId="016FF01F" w:rsidR="00506A49" w:rsidRPr="00F25EE9" w:rsidRDefault="00F25EE9" w:rsidP="00341893">
            <w:pPr>
              <w:rPr>
                <w:i/>
                <w:sz w:val="24"/>
                <w:szCs w:val="24"/>
              </w:rPr>
            </w:pPr>
            <w:r w:rsidRPr="00F25EE9">
              <w:rPr>
                <w:i/>
                <w:sz w:val="24"/>
                <w:szCs w:val="24"/>
              </w:rPr>
              <w:t>Inscrire la réponse dans ce cadre</w:t>
            </w:r>
          </w:p>
          <w:p w14:paraId="3EE2DA7B" w14:textId="77777777" w:rsidR="00506A49" w:rsidRPr="00874620" w:rsidRDefault="00506A49" w:rsidP="00341893">
            <w:pPr>
              <w:rPr>
                <w:b/>
                <w:sz w:val="24"/>
                <w:szCs w:val="24"/>
              </w:rPr>
            </w:pPr>
          </w:p>
          <w:p w14:paraId="1FE47F78" w14:textId="77777777" w:rsidR="00506A49" w:rsidRPr="00874620" w:rsidRDefault="00506A49" w:rsidP="00341893">
            <w:pPr>
              <w:rPr>
                <w:b/>
                <w:sz w:val="24"/>
                <w:szCs w:val="24"/>
              </w:rPr>
            </w:pPr>
          </w:p>
          <w:p w14:paraId="1BFAEFD2" w14:textId="285B271C" w:rsidR="00506A49" w:rsidRDefault="00506A49" w:rsidP="00341893">
            <w:pPr>
              <w:rPr>
                <w:b/>
                <w:sz w:val="24"/>
                <w:szCs w:val="24"/>
              </w:rPr>
            </w:pPr>
          </w:p>
          <w:p w14:paraId="4BF822EE" w14:textId="0960E26D" w:rsidR="00F25EE9" w:rsidRDefault="00F25EE9" w:rsidP="00341893">
            <w:pPr>
              <w:rPr>
                <w:b/>
                <w:sz w:val="24"/>
                <w:szCs w:val="24"/>
              </w:rPr>
            </w:pPr>
          </w:p>
          <w:p w14:paraId="64DB1A88" w14:textId="77777777" w:rsidR="00F25EE9" w:rsidRPr="00874620" w:rsidRDefault="00F25EE9" w:rsidP="00341893">
            <w:pPr>
              <w:rPr>
                <w:b/>
                <w:sz w:val="24"/>
                <w:szCs w:val="24"/>
              </w:rPr>
            </w:pPr>
          </w:p>
          <w:p w14:paraId="17A76987" w14:textId="77777777" w:rsidR="00506A49" w:rsidRPr="00874620" w:rsidRDefault="00506A49" w:rsidP="00341893">
            <w:pPr>
              <w:rPr>
                <w:b/>
                <w:sz w:val="24"/>
                <w:szCs w:val="24"/>
              </w:rPr>
            </w:pPr>
          </w:p>
        </w:tc>
      </w:tr>
    </w:tbl>
    <w:p w14:paraId="7673B033" w14:textId="7F656F1A" w:rsidR="00506A49" w:rsidRDefault="00E93E66" w:rsidP="00506A49">
      <w:pPr>
        <w:rPr>
          <w:b/>
        </w:rPr>
      </w:pPr>
      <w:r>
        <w:rPr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A49" w14:paraId="3B4FC10F" w14:textId="77777777" w:rsidTr="00341893">
        <w:tc>
          <w:tcPr>
            <w:tcW w:w="9062" w:type="dxa"/>
          </w:tcPr>
          <w:p w14:paraId="4F3B91A8" w14:textId="093B72FC" w:rsidR="00506A49" w:rsidRPr="00140424" w:rsidRDefault="000D7691" w:rsidP="00341893">
            <w:pPr>
              <w:jc w:val="center"/>
              <w:rPr>
                <w:b/>
                <w:sz w:val="28"/>
                <w:szCs w:val="28"/>
              </w:rPr>
            </w:pPr>
            <w:r w:rsidRPr="00140424">
              <w:rPr>
                <w:b/>
                <w:sz w:val="28"/>
                <w:szCs w:val="28"/>
              </w:rPr>
              <w:t>2</w:t>
            </w:r>
            <w:r w:rsidR="00506A49" w:rsidRPr="00140424">
              <w:rPr>
                <w:b/>
                <w:sz w:val="28"/>
                <w:szCs w:val="28"/>
              </w:rPr>
              <w:t xml:space="preserve"> – Présentation du projet</w:t>
            </w:r>
          </w:p>
        </w:tc>
      </w:tr>
    </w:tbl>
    <w:p w14:paraId="7DAE2CEB" w14:textId="77777777" w:rsidR="00506A49" w:rsidRDefault="00506A49" w:rsidP="00506A49">
      <w:pPr>
        <w:spacing w:after="0" w:line="240" w:lineRule="auto"/>
        <w:jc w:val="both"/>
        <w:rPr>
          <w:b/>
        </w:rPr>
      </w:pPr>
    </w:p>
    <w:p w14:paraId="1DFE36B9" w14:textId="1B9A1319" w:rsidR="00506A49" w:rsidRPr="00BF634F" w:rsidRDefault="00F25EE9" w:rsidP="000D76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2-1 </w:t>
      </w:r>
      <w:r w:rsidR="00506A49" w:rsidRPr="00BF634F">
        <w:rPr>
          <w:b/>
          <w:sz w:val="24"/>
          <w:szCs w:val="24"/>
          <w:u w:val="single"/>
        </w:rPr>
        <w:t>Modalité juridique envisagée afin de constituer une entité juridique unique</w:t>
      </w:r>
    </w:p>
    <w:p w14:paraId="3C861AB8" w14:textId="03102A49" w:rsidR="00506A49" w:rsidRPr="00BF634F" w:rsidRDefault="00FA086B" w:rsidP="00506A49">
      <w:pPr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5269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691" w:rsidRPr="00BF63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D7691" w:rsidRPr="00BF634F">
        <w:rPr>
          <w:sz w:val="24"/>
          <w:szCs w:val="24"/>
        </w:rPr>
        <w:t xml:space="preserve"> Non encore déterminée</w:t>
      </w:r>
    </w:p>
    <w:p w14:paraId="30CD43EE" w14:textId="77777777" w:rsidR="00F25EE9" w:rsidRPr="00703C9B" w:rsidRDefault="00F25EE9" w:rsidP="00F25EE9">
      <w:pPr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35523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C9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03C9B">
        <w:rPr>
          <w:rFonts w:cstheme="minorHAnsi"/>
          <w:sz w:val="24"/>
          <w:szCs w:val="24"/>
        </w:rPr>
        <w:t xml:space="preserve"> GCSMS exploitant (5 ans au maximum, article 44 de la LFSS pour 2022)</w:t>
      </w:r>
    </w:p>
    <w:p w14:paraId="4DB3C9B1" w14:textId="77777777" w:rsidR="00F25EE9" w:rsidRPr="00703C9B" w:rsidRDefault="00F25EE9" w:rsidP="00F25EE9">
      <w:pPr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64176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C9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03C9B">
        <w:rPr>
          <w:rFonts w:cstheme="minorHAnsi"/>
          <w:sz w:val="24"/>
          <w:szCs w:val="24"/>
        </w:rPr>
        <w:t xml:space="preserve"> GCSMS titulaire</w:t>
      </w:r>
    </w:p>
    <w:p w14:paraId="054D690A" w14:textId="77777777" w:rsidR="00F25EE9" w:rsidRPr="00703C9B" w:rsidRDefault="00F25EE9" w:rsidP="00F25EE9">
      <w:pPr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26816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C9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03C9B">
        <w:rPr>
          <w:rFonts w:cstheme="minorHAnsi"/>
          <w:sz w:val="24"/>
          <w:szCs w:val="24"/>
        </w:rPr>
        <w:t xml:space="preserve"> Fusion </w:t>
      </w:r>
    </w:p>
    <w:p w14:paraId="05C36107" w14:textId="3ACF9F55" w:rsidR="00F25EE9" w:rsidRDefault="00F25EE9" w:rsidP="00F25EE9">
      <w:pPr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19435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3C9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03C9B">
        <w:rPr>
          <w:rFonts w:cstheme="minorHAnsi"/>
          <w:sz w:val="24"/>
          <w:szCs w:val="24"/>
        </w:rPr>
        <w:t xml:space="preserve"> Autre, préciser</w:t>
      </w:r>
    </w:p>
    <w:p w14:paraId="4A206482" w14:textId="7C7BD964" w:rsidR="00F25EE9" w:rsidRDefault="00F25EE9" w:rsidP="00F25E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4FBB0E" w14:textId="2BC7C6F4" w:rsidR="00F25EE9" w:rsidRDefault="00F25EE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A284154" w14:textId="77777777" w:rsidR="00F25EE9" w:rsidRPr="00703C9B" w:rsidRDefault="00F25EE9" w:rsidP="00F25E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D55A8F" w14:textId="7E534DC9" w:rsidR="00F25EE9" w:rsidRPr="00C97963" w:rsidRDefault="00F25EE9" w:rsidP="00F25EE9">
      <w:pPr>
        <w:jc w:val="both"/>
        <w:rPr>
          <w:b/>
          <w:sz w:val="24"/>
          <w:szCs w:val="24"/>
          <w:u w:val="single"/>
        </w:rPr>
      </w:pPr>
      <w:r w:rsidRPr="00C97963">
        <w:rPr>
          <w:b/>
          <w:sz w:val="24"/>
          <w:szCs w:val="24"/>
          <w:u w:val="single"/>
        </w:rPr>
        <w:t>2-2</w:t>
      </w:r>
      <w:r>
        <w:rPr>
          <w:b/>
          <w:sz w:val="24"/>
          <w:szCs w:val="24"/>
          <w:u w:val="single"/>
        </w:rPr>
        <w:t xml:space="preserve">- </w:t>
      </w:r>
      <w:r w:rsidRPr="00C97963">
        <w:rPr>
          <w:b/>
          <w:sz w:val="24"/>
          <w:szCs w:val="24"/>
          <w:u w:val="single"/>
        </w:rPr>
        <w:t>Description générale et synthétique du projet</w:t>
      </w:r>
    </w:p>
    <w:p w14:paraId="6A000480" w14:textId="77777777" w:rsidR="00F25EE9" w:rsidRDefault="00F25EE9" w:rsidP="00F25EE9">
      <w:pPr>
        <w:spacing w:after="0" w:line="240" w:lineRule="auto"/>
        <w:jc w:val="both"/>
      </w:pPr>
      <w:r>
        <w:t>Les répondants sont invités à décrire de manière synthétique leur projet en mettant en évidence leurs motivations, leur vision commune, leurs complémentarités…</w:t>
      </w:r>
    </w:p>
    <w:p w14:paraId="1DB99990" w14:textId="77777777" w:rsidR="00F25EE9" w:rsidRPr="00C3147E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</w:rPr>
      </w:pPr>
      <w:r w:rsidRPr="00C3147E">
        <w:rPr>
          <w:i/>
          <w:sz w:val="24"/>
          <w:szCs w:val="24"/>
        </w:rPr>
        <w:t>Inscrire la réponse dans ce cadre</w:t>
      </w:r>
      <w:r>
        <w:rPr>
          <w:i/>
          <w:sz w:val="24"/>
          <w:szCs w:val="24"/>
        </w:rPr>
        <w:t xml:space="preserve"> et joindre tous les documents utiles pour apprécier la pertinence de la proposition</w:t>
      </w:r>
    </w:p>
    <w:p w14:paraId="7444F4D6" w14:textId="77777777" w:rsidR="00F25EE9" w:rsidRPr="00C3147E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</w:rPr>
      </w:pPr>
    </w:p>
    <w:p w14:paraId="1471B98B" w14:textId="77777777" w:rsidR="00F25EE9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14:paraId="69E7D073" w14:textId="77777777" w:rsidR="00F25EE9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14:paraId="7D34CC80" w14:textId="77777777" w:rsidR="00F25EE9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14:paraId="6D964CF3" w14:textId="77777777" w:rsidR="00F25EE9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14:paraId="3A12E942" w14:textId="77777777" w:rsidR="00F25EE9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14:paraId="028B60DF" w14:textId="77777777" w:rsidR="00F25EE9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14:paraId="381000F6" w14:textId="77777777" w:rsidR="00F25EE9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14:paraId="5901AED1" w14:textId="77777777" w:rsidR="00F25EE9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14:paraId="309C636A" w14:textId="77777777" w:rsidR="00F25EE9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14:paraId="7A9EAB07" w14:textId="77777777" w:rsidR="00F25EE9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14:paraId="34141D5C" w14:textId="77777777" w:rsidR="00F25EE9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14:paraId="02B728F8" w14:textId="77777777" w:rsidR="00F25EE9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14:paraId="47AB5DB4" w14:textId="77777777" w:rsidR="00F25EE9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14:paraId="1436914C" w14:textId="77777777" w:rsidR="00F25EE9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14:paraId="0C70BEFE" w14:textId="77777777" w:rsidR="00F25EE9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14:paraId="5C5BDA75" w14:textId="77777777" w:rsidR="00F25EE9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14:paraId="4AD89F95" w14:textId="77777777" w:rsidR="00F25EE9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14:paraId="736EF23D" w14:textId="77777777" w:rsidR="00F25EE9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14:paraId="02500992" w14:textId="77777777" w:rsidR="00F25EE9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14:paraId="538BDFCF" w14:textId="77777777" w:rsidR="00F25EE9" w:rsidRDefault="00F25EE9" w:rsidP="00F25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14:paraId="5128F333" w14:textId="77777777" w:rsidR="00506A49" w:rsidRDefault="00506A49" w:rsidP="00506A49">
      <w:pPr>
        <w:spacing w:after="0" w:line="240" w:lineRule="auto"/>
        <w:jc w:val="both"/>
      </w:pPr>
    </w:p>
    <w:p w14:paraId="7782A50A" w14:textId="77777777" w:rsidR="00506A49" w:rsidRDefault="00506A49" w:rsidP="00506A49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A49" w14:paraId="3365F68C" w14:textId="77777777" w:rsidTr="00341893">
        <w:tc>
          <w:tcPr>
            <w:tcW w:w="9062" w:type="dxa"/>
            <w:shd w:val="clear" w:color="auto" w:fill="00B0F0"/>
          </w:tcPr>
          <w:p w14:paraId="6A025BA1" w14:textId="7FA33698" w:rsidR="00506A49" w:rsidRPr="00C6130F" w:rsidRDefault="00F25EE9" w:rsidP="003418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3 </w:t>
            </w:r>
            <w:r w:rsidR="00506A49" w:rsidRPr="00C6130F">
              <w:rPr>
                <w:b/>
                <w:sz w:val="24"/>
                <w:szCs w:val="24"/>
                <w:u w:val="single"/>
              </w:rPr>
              <w:t xml:space="preserve">Financement sollicité au titre du </w:t>
            </w:r>
            <w:r w:rsidR="00E93E66" w:rsidRPr="00C6130F">
              <w:rPr>
                <w:b/>
                <w:sz w:val="24"/>
                <w:szCs w:val="24"/>
                <w:u w:val="single"/>
              </w:rPr>
              <w:t xml:space="preserve">Volet 2 du </w:t>
            </w:r>
            <w:r w:rsidR="00506A49" w:rsidRPr="00C6130F">
              <w:rPr>
                <w:b/>
                <w:sz w:val="24"/>
                <w:szCs w:val="24"/>
                <w:u w:val="single"/>
              </w:rPr>
              <w:t>présent AMI</w:t>
            </w:r>
            <w:r w:rsidR="00506A49" w:rsidRPr="00C6130F">
              <w:rPr>
                <w:b/>
                <w:sz w:val="24"/>
                <w:szCs w:val="24"/>
              </w:rPr>
              <w:t xml:space="preserve"> : </w:t>
            </w:r>
          </w:p>
          <w:p w14:paraId="77821803" w14:textId="77777777" w:rsidR="00506A49" w:rsidRPr="00C6130F" w:rsidRDefault="00506A49" w:rsidP="00341893">
            <w:pPr>
              <w:jc w:val="center"/>
              <w:rPr>
                <w:b/>
                <w:sz w:val="24"/>
                <w:szCs w:val="24"/>
              </w:rPr>
            </w:pPr>
          </w:p>
          <w:p w14:paraId="54E013D7" w14:textId="29C3865E" w:rsidR="00506A49" w:rsidRPr="001C5B35" w:rsidRDefault="00664994" w:rsidP="00341893">
            <w:pPr>
              <w:jc w:val="center"/>
              <w:rPr>
                <w:b/>
              </w:rPr>
            </w:pPr>
            <w:proofErr w:type="spellStart"/>
            <w:proofErr w:type="gramStart"/>
            <w:r w:rsidRPr="00C6130F">
              <w:rPr>
                <w:b/>
                <w:sz w:val="24"/>
                <w:szCs w:val="24"/>
              </w:rPr>
              <w:t>xxxx</w:t>
            </w:r>
            <w:proofErr w:type="spellEnd"/>
            <w:proofErr w:type="gramEnd"/>
            <w:r w:rsidR="00506A49" w:rsidRPr="00C6130F">
              <w:rPr>
                <w:b/>
                <w:sz w:val="24"/>
                <w:szCs w:val="24"/>
              </w:rPr>
              <w:t>€</w:t>
            </w:r>
          </w:p>
        </w:tc>
      </w:tr>
    </w:tbl>
    <w:p w14:paraId="27554C1A" w14:textId="77777777" w:rsidR="00506A49" w:rsidRDefault="00506A49" w:rsidP="00506A49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A49" w14:paraId="19F15AB9" w14:textId="77777777" w:rsidTr="00341893">
        <w:tc>
          <w:tcPr>
            <w:tcW w:w="9062" w:type="dxa"/>
          </w:tcPr>
          <w:p w14:paraId="0E55518C" w14:textId="3372535D" w:rsidR="00506A49" w:rsidRPr="00C6130F" w:rsidRDefault="00506A49" w:rsidP="00341893">
            <w:pPr>
              <w:jc w:val="both"/>
              <w:rPr>
                <w:sz w:val="24"/>
                <w:szCs w:val="24"/>
                <w:u w:val="single"/>
              </w:rPr>
            </w:pPr>
            <w:r w:rsidRPr="00C6130F">
              <w:rPr>
                <w:sz w:val="24"/>
                <w:szCs w:val="24"/>
                <w:u w:val="single"/>
              </w:rPr>
              <w:t>Cofinancement(s) envisagé(s) dans le cadre de la mise en œuvre de la réforme des SAD </w:t>
            </w:r>
            <w:r w:rsidRPr="00C6130F">
              <w:rPr>
                <w:sz w:val="24"/>
                <w:szCs w:val="24"/>
              </w:rPr>
              <w:t xml:space="preserve"> </w:t>
            </w:r>
          </w:p>
          <w:p w14:paraId="7A262200" w14:textId="7DBAD63A" w:rsidR="00506A49" w:rsidRPr="00C6130F" w:rsidRDefault="00E93E66" w:rsidP="00341893">
            <w:pPr>
              <w:jc w:val="both"/>
              <w:rPr>
                <w:sz w:val="24"/>
                <w:szCs w:val="24"/>
              </w:rPr>
            </w:pPr>
            <w:r w:rsidRPr="00C6130F">
              <w:rPr>
                <w:sz w:val="24"/>
                <w:szCs w:val="24"/>
              </w:rPr>
              <w:t xml:space="preserve">Ex : financement accordé par une </w:t>
            </w:r>
            <w:r w:rsidR="00506A49" w:rsidRPr="00C6130F">
              <w:rPr>
                <w:sz w:val="24"/>
                <w:szCs w:val="24"/>
              </w:rPr>
              <w:t xml:space="preserve">Fédérations </w:t>
            </w:r>
            <w:r w:rsidRPr="00C6130F">
              <w:rPr>
                <w:sz w:val="24"/>
                <w:szCs w:val="24"/>
              </w:rPr>
              <w:t xml:space="preserve">des ESMS Aide à Domicile </w:t>
            </w:r>
            <w:r w:rsidR="00506A49" w:rsidRPr="00C6130F">
              <w:rPr>
                <w:sz w:val="24"/>
                <w:szCs w:val="24"/>
              </w:rPr>
              <w:t>u domicile</w:t>
            </w:r>
          </w:p>
          <w:p w14:paraId="2F69210A" w14:textId="77777777" w:rsidR="00506A49" w:rsidRPr="00C6130F" w:rsidRDefault="00506A49" w:rsidP="00341893">
            <w:pPr>
              <w:jc w:val="both"/>
              <w:rPr>
                <w:sz w:val="24"/>
                <w:szCs w:val="24"/>
              </w:rPr>
            </w:pPr>
          </w:p>
          <w:p w14:paraId="6F255ABD" w14:textId="77777777" w:rsidR="00506A49" w:rsidRPr="00C6130F" w:rsidRDefault="00506A49" w:rsidP="00341893">
            <w:pPr>
              <w:jc w:val="both"/>
              <w:rPr>
                <w:sz w:val="24"/>
                <w:szCs w:val="24"/>
              </w:rPr>
            </w:pPr>
          </w:p>
          <w:p w14:paraId="07170A43" w14:textId="77777777" w:rsidR="00506A49" w:rsidRPr="00C6130F" w:rsidRDefault="00506A49" w:rsidP="00341893">
            <w:pPr>
              <w:jc w:val="both"/>
              <w:rPr>
                <w:sz w:val="24"/>
                <w:szCs w:val="24"/>
              </w:rPr>
            </w:pPr>
          </w:p>
        </w:tc>
      </w:tr>
    </w:tbl>
    <w:p w14:paraId="5B322F64" w14:textId="17C65075" w:rsidR="00F25EE9" w:rsidRDefault="00F25EE9" w:rsidP="00506A49">
      <w:pPr>
        <w:spacing w:after="0" w:line="240" w:lineRule="auto"/>
        <w:jc w:val="both"/>
        <w:rPr>
          <w:b/>
          <w:sz w:val="20"/>
          <w:szCs w:val="20"/>
        </w:rPr>
      </w:pPr>
    </w:p>
    <w:p w14:paraId="2E0968FA" w14:textId="77777777" w:rsidR="00F25EE9" w:rsidRDefault="00F25EE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123DC46" w14:textId="77777777" w:rsidR="00506A49" w:rsidRDefault="00506A49" w:rsidP="00506A49">
      <w:pPr>
        <w:spacing w:after="0" w:line="240" w:lineRule="auto"/>
        <w:jc w:val="both"/>
        <w:rPr>
          <w:b/>
          <w:sz w:val="20"/>
          <w:szCs w:val="20"/>
        </w:rPr>
      </w:pPr>
    </w:p>
    <w:p w14:paraId="74512926" w14:textId="77777777" w:rsidR="00506A49" w:rsidRDefault="00506A49" w:rsidP="00506A49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6A49" w:rsidRPr="00C6130F" w14:paraId="0DAC549E" w14:textId="77777777" w:rsidTr="0034189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8A499C7" w14:textId="3A0D1BCF" w:rsidR="00506A49" w:rsidRPr="00C6130F" w:rsidRDefault="00F25EE9" w:rsidP="00F25E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4- </w:t>
            </w:r>
            <w:r w:rsidR="00506A49" w:rsidRPr="00C6130F">
              <w:rPr>
                <w:rFonts w:cstheme="minorHAnsi"/>
                <w:b/>
                <w:sz w:val="24"/>
                <w:szCs w:val="24"/>
              </w:rPr>
              <w:t>Eléments à joindre au dossier</w:t>
            </w:r>
          </w:p>
        </w:tc>
      </w:tr>
      <w:tr w:rsidR="00506A49" w:rsidRPr="00C6130F" w14:paraId="40738E8E" w14:textId="77777777" w:rsidTr="00341893">
        <w:tc>
          <w:tcPr>
            <w:tcW w:w="4531" w:type="dxa"/>
          </w:tcPr>
          <w:p w14:paraId="2736E567" w14:textId="7D754455" w:rsidR="00506A49" w:rsidRPr="00C6130F" w:rsidRDefault="00506A49" w:rsidP="00341893">
            <w:pPr>
              <w:pStyle w:val="Paragraphedeliste"/>
              <w:numPr>
                <w:ilvl w:val="0"/>
                <w:numId w:val="1"/>
              </w:numPr>
              <w:ind w:left="172" w:hanging="14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6130F">
              <w:rPr>
                <w:rFonts w:cstheme="minorHAnsi"/>
                <w:b/>
                <w:sz w:val="24"/>
                <w:szCs w:val="24"/>
              </w:rPr>
              <w:t>– Pour l</w:t>
            </w:r>
            <w:r w:rsidR="00266A03" w:rsidRPr="00C6130F">
              <w:rPr>
                <w:rFonts w:cstheme="minorHAnsi"/>
                <w:b/>
                <w:sz w:val="24"/>
                <w:szCs w:val="24"/>
              </w:rPr>
              <w:t>a structure désignée</w:t>
            </w:r>
            <w:r w:rsidRPr="00C6130F">
              <w:rPr>
                <w:rFonts w:cstheme="minorHAnsi"/>
                <w:b/>
                <w:sz w:val="24"/>
                <w:szCs w:val="24"/>
              </w:rPr>
              <w:t xml:space="preserve"> comme porteur du financement dans le cadre de l’AMI</w:t>
            </w:r>
            <w:r w:rsidR="00266A03" w:rsidRPr="00C6130F">
              <w:rPr>
                <w:rFonts w:cstheme="minorHAnsi"/>
                <w:b/>
                <w:sz w:val="24"/>
                <w:szCs w:val="24"/>
              </w:rPr>
              <w:t xml:space="preserve">, Volet 2 </w:t>
            </w:r>
            <w:r w:rsidR="00266A03" w:rsidRPr="00C6130F">
              <w:rPr>
                <w:rFonts w:cstheme="minorHAnsi"/>
                <w:b/>
                <w:sz w:val="24"/>
                <w:szCs w:val="24"/>
                <w:u w:val="single"/>
              </w:rPr>
              <w:t>e</w:t>
            </w:r>
            <w:r w:rsidRPr="00C6130F">
              <w:rPr>
                <w:rFonts w:cstheme="minorHAnsi"/>
                <w:b/>
                <w:sz w:val="24"/>
                <w:szCs w:val="24"/>
                <w:u w:val="single"/>
              </w:rPr>
              <w:t>t</w:t>
            </w:r>
            <w:r w:rsidRPr="00C6130F">
              <w:rPr>
                <w:rFonts w:cstheme="minorHAnsi"/>
                <w:b/>
                <w:sz w:val="24"/>
                <w:szCs w:val="24"/>
              </w:rPr>
              <w:t xml:space="preserve"> pour tous les services associés au projet de SAD </w:t>
            </w:r>
            <w:r w:rsidR="002C5D0B" w:rsidRPr="00C6130F">
              <w:rPr>
                <w:rFonts w:cstheme="minorHAnsi"/>
                <w:b/>
                <w:sz w:val="24"/>
                <w:szCs w:val="24"/>
              </w:rPr>
              <w:t>AIDE</w:t>
            </w:r>
          </w:p>
        </w:tc>
        <w:tc>
          <w:tcPr>
            <w:tcW w:w="4531" w:type="dxa"/>
          </w:tcPr>
          <w:p w14:paraId="000B5625" w14:textId="77777777" w:rsidR="00506A49" w:rsidRPr="00F25EE9" w:rsidRDefault="00506A49" w:rsidP="00341893">
            <w:pPr>
              <w:jc w:val="both"/>
              <w:rPr>
                <w:rFonts w:cstheme="minorHAnsi"/>
                <w:sz w:val="24"/>
                <w:szCs w:val="24"/>
              </w:rPr>
            </w:pPr>
            <w:r w:rsidRPr="00F25EE9">
              <w:rPr>
                <w:rFonts w:cstheme="minorHAnsi"/>
                <w:sz w:val="24"/>
                <w:szCs w:val="24"/>
              </w:rPr>
              <w:t>Statuts</w:t>
            </w:r>
          </w:p>
          <w:p w14:paraId="4DF485FC" w14:textId="77777777" w:rsidR="00506A49" w:rsidRPr="00F25EE9" w:rsidRDefault="00506A49" w:rsidP="0034189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8C4E566" w14:textId="6FEC6C38" w:rsidR="00506A49" w:rsidRPr="00F25EE9" w:rsidRDefault="00506A49" w:rsidP="00341893">
            <w:pPr>
              <w:jc w:val="both"/>
              <w:rPr>
                <w:rFonts w:cstheme="minorHAnsi"/>
                <w:sz w:val="24"/>
                <w:szCs w:val="24"/>
              </w:rPr>
            </w:pPr>
            <w:r w:rsidRPr="00F25EE9">
              <w:rPr>
                <w:rFonts w:cstheme="minorHAnsi"/>
                <w:sz w:val="24"/>
                <w:szCs w:val="24"/>
              </w:rPr>
              <w:t>Repères relatifs à l’activité 2024 (au 31/12</w:t>
            </w:r>
            <w:r w:rsidR="00C6130F" w:rsidRPr="00F25EE9">
              <w:rPr>
                <w:rFonts w:cstheme="minorHAnsi"/>
                <w:sz w:val="24"/>
                <w:szCs w:val="24"/>
              </w:rPr>
              <w:t>/2024</w:t>
            </w:r>
            <w:r w:rsidRPr="00F25EE9">
              <w:rPr>
                <w:rFonts w:cstheme="minorHAnsi"/>
                <w:sz w:val="24"/>
                <w:szCs w:val="24"/>
              </w:rPr>
              <w:t>)</w:t>
            </w:r>
          </w:p>
          <w:p w14:paraId="74A13ACA" w14:textId="77777777" w:rsidR="00506A49" w:rsidRPr="00F25EE9" w:rsidRDefault="00506A49" w:rsidP="0034189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859552F" w14:textId="77777777" w:rsidR="00506A49" w:rsidRPr="00F25EE9" w:rsidRDefault="00506A49" w:rsidP="00341893">
            <w:pPr>
              <w:jc w:val="both"/>
              <w:rPr>
                <w:rFonts w:cstheme="minorHAnsi"/>
                <w:sz w:val="24"/>
                <w:szCs w:val="24"/>
              </w:rPr>
            </w:pPr>
            <w:r w:rsidRPr="00F25EE9">
              <w:rPr>
                <w:rFonts w:cstheme="minorHAnsi"/>
                <w:sz w:val="24"/>
                <w:szCs w:val="24"/>
              </w:rPr>
              <w:t xml:space="preserve">Nombre de professionnels et Répartition entre fonctions : personnel d’intervention, fonctions supports (direction, administratif), encadrement de proximité (joindre un organigramme de chaque service si possible)  </w:t>
            </w:r>
          </w:p>
          <w:p w14:paraId="4625EB61" w14:textId="77777777" w:rsidR="00506A49" w:rsidRPr="00F25EE9" w:rsidRDefault="00506A49" w:rsidP="0034189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63CDF9B" w14:textId="77777777" w:rsidR="00F25EE9" w:rsidRPr="00F25EE9" w:rsidRDefault="00506A49" w:rsidP="00341893">
            <w:pPr>
              <w:jc w:val="both"/>
              <w:rPr>
                <w:rFonts w:cstheme="minorHAnsi"/>
                <w:sz w:val="24"/>
                <w:szCs w:val="24"/>
              </w:rPr>
            </w:pPr>
            <w:r w:rsidRPr="00F25EE9">
              <w:rPr>
                <w:rFonts w:cstheme="minorHAnsi"/>
                <w:sz w:val="24"/>
                <w:szCs w:val="24"/>
              </w:rPr>
              <w:t>Le cas échéant, joindre une note libre co-signée par les différents porteurs (précisions sur le modèle de rapprochement envisagé, atouts, forces et faiblesses identifiées…)</w:t>
            </w:r>
          </w:p>
          <w:p w14:paraId="69B784EE" w14:textId="21F4C52C" w:rsidR="00F25EE9" w:rsidRPr="00F25EE9" w:rsidRDefault="00F25EE9" w:rsidP="0034189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6A49" w:rsidRPr="00C6130F" w14:paraId="656AC953" w14:textId="77777777" w:rsidTr="00341893">
        <w:tc>
          <w:tcPr>
            <w:tcW w:w="4531" w:type="dxa"/>
          </w:tcPr>
          <w:p w14:paraId="2C30AD3C" w14:textId="2D0246F3" w:rsidR="00506A49" w:rsidRPr="00C6130F" w:rsidRDefault="00506A49" w:rsidP="00341893">
            <w:pPr>
              <w:pStyle w:val="Paragraphedeliste"/>
              <w:numPr>
                <w:ilvl w:val="0"/>
                <w:numId w:val="1"/>
              </w:numPr>
              <w:ind w:left="172" w:hanging="14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6130F">
              <w:rPr>
                <w:rFonts w:cstheme="minorHAnsi"/>
                <w:b/>
                <w:sz w:val="24"/>
                <w:szCs w:val="24"/>
              </w:rPr>
              <w:t xml:space="preserve">– A l’appui </w:t>
            </w:r>
            <w:r w:rsidR="00266A03" w:rsidRPr="00C6130F">
              <w:rPr>
                <w:rFonts w:cstheme="minorHAnsi"/>
                <w:b/>
                <w:sz w:val="24"/>
                <w:szCs w:val="24"/>
              </w:rPr>
              <w:t xml:space="preserve">de la description générale du projet </w:t>
            </w:r>
          </w:p>
        </w:tc>
        <w:tc>
          <w:tcPr>
            <w:tcW w:w="4531" w:type="dxa"/>
          </w:tcPr>
          <w:p w14:paraId="52625AD7" w14:textId="77777777" w:rsidR="00506A49" w:rsidRPr="00C6130F" w:rsidRDefault="00506A49" w:rsidP="00341893">
            <w:pPr>
              <w:jc w:val="both"/>
              <w:rPr>
                <w:rFonts w:cstheme="minorHAnsi"/>
                <w:sz w:val="24"/>
                <w:szCs w:val="24"/>
              </w:rPr>
            </w:pPr>
            <w:r w:rsidRPr="00C6130F">
              <w:rPr>
                <w:rFonts w:cstheme="minorHAnsi"/>
                <w:b/>
                <w:sz w:val="24"/>
                <w:szCs w:val="24"/>
              </w:rPr>
              <w:t>Devis</w:t>
            </w:r>
            <w:r w:rsidRPr="00C6130F">
              <w:rPr>
                <w:rFonts w:cstheme="minorHAnsi"/>
                <w:sz w:val="24"/>
                <w:szCs w:val="24"/>
              </w:rPr>
              <w:t xml:space="preserve"> d’un ou de plusieurs prestataire(s) en lien avec</w:t>
            </w:r>
            <w:r w:rsidR="002D6BFC" w:rsidRPr="00C6130F">
              <w:rPr>
                <w:rFonts w:cstheme="minorHAnsi"/>
                <w:sz w:val="24"/>
                <w:szCs w:val="24"/>
              </w:rPr>
              <w:t xml:space="preserve"> </w:t>
            </w:r>
            <w:r w:rsidRPr="00C6130F">
              <w:rPr>
                <w:rFonts w:cstheme="minorHAnsi"/>
                <w:sz w:val="24"/>
                <w:szCs w:val="24"/>
              </w:rPr>
              <w:t>les actions finançables</w:t>
            </w:r>
            <w:r w:rsidR="00C6130F" w:rsidRPr="00C6130F">
              <w:rPr>
                <w:rFonts w:cstheme="minorHAnsi"/>
                <w:sz w:val="24"/>
                <w:szCs w:val="24"/>
              </w:rPr>
              <w:t xml:space="preserve"> : </w:t>
            </w:r>
          </w:p>
          <w:p w14:paraId="2243D1BC" w14:textId="77777777" w:rsidR="00C6130F" w:rsidRPr="00C6130F" w:rsidRDefault="00C6130F" w:rsidP="00C6130F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6130F">
              <w:rPr>
                <w:rFonts w:cstheme="minorHAnsi"/>
                <w:sz w:val="24"/>
                <w:szCs w:val="24"/>
              </w:rPr>
              <w:t>Rechercher les solutions juridiques de regroupement et évaluer leurs impacts respectifs ;</w:t>
            </w:r>
          </w:p>
          <w:p w14:paraId="1ED1D4CB" w14:textId="77777777" w:rsidR="00C6130F" w:rsidRPr="00C6130F" w:rsidRDefault="00C6130F" w:rsidP="00C6130F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u w:val="single"/>
              </w:rPr>
            </w:pPr>
            <w:r w:rsidRPr="00C6130F">
              <w:rPr>
                <w:rFonts w:cstheme="minorHAnsi"/>
                <w:sz w:val="24"/>
                <w:szCs w:val="24"/>
              </w:rPr>
              <w:t>Définir le projet en termes de territorialisation de l’offre ;</w:t>
            </w:r>
          </w:p>
          <w:p w14:paraId="6272B3DB" w14:textId="5F4FFC3F" w:rsidR="00C6130F" w:rsidRPr="00C6130F" w:rsidRDefault="00C6130F" w:rsidP="00C6130F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6130F">
              <w:rPr>
                <w:rFonts w:cstheme="minorHAnsi"/>
                <w:sz w:val="24"/>
                <w:szCs w:val="24"/>
              </w:rPr>
              <w:t>Répondre aux conditions minimales de fonctionnement définies par le cahier des charges figurant à annexe 3-0 du CASF ;</w:t>
            </w:r>
          </w:p>
        </w:tc>
      </w:tr>
    </w:tbl>
    <w:p w14:paraId="4CBA5D27" w14:textId="77777777" w:rsidR="00506A49" w:rsidRDefault="00506A49" w:rsidP="00506A49"/>
    <w:p w14:paraId="24947F81" w14:textId="77777777" w:rsidR="005064B7" w:rsidRDefault="005064B7"/>
    <w:sectPr w:rsidR="005064B7" w:rsidSect="00B65B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B1F19" w14:textId="77777777" w:rsidR="00FA086B" w:rsidRDefault="00FA086B">
      <w:pPr>
        <w:spacing w:after="0" w:line="240" w:lineRule="auto"/>
      </w:pPr>
      <w:r>
        <w:separator/>
      </w:r>
    </w:p>
  </w:endnote>
  <w:endnote w:type="continuationSeparator" w:id="0">
    <w:p w14:paraId="516E8DDB" w14:textId="77777777" w:rsidR="00FA086B" w:rsidRDefault="00FA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64BC2" w14:textId="77777777" w:rsidR="00C94C06" w:rsidRDefault="00C94C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8711739"/>
      <w:docPartObj>
        <w:docPartGallery w:val="Page Numbers (Bottom of Page)"/>
        <w:docPartUnique/>
      </w:docPartObj>
    </w:sdtPr>
    <w:sdtEndPr/>
    <w:sdtContent>
      <w:p w14:paraId="310E5014" w14:textId="240CD348" w:rsidR="00161550" w:rsidRDefault="008C02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 w:rsidR="00B65B35">
          <w:t>/5</w:t>
        </w:r>
      </w:p>
    </w:sdtContent>
  </w:sdt>
  <w:p w14:paraId="667F61E9" w14:textId="2B272754" w:rsidR="00C94C06" w:rsidRDefault="00C94C06" w:rsidP="00C94C06">
    <w:pPr>
      <w:pStyle w:val="Pieddepage"/>
      <w:ind w:left="851"/>
    </w:pPr>
    <w:r>
      <w:rPr>
        <w:rFonts w:ascii="Arial" w:hAnsi="Arial" w:cs="Arial"/>
        <w:sz w:val="20"/>
        <w:szCs w:val="20"/>
      </w:rPr>
      <w:t xml:space="preserve">CD971 – AMI SAD AIDE - </w:t>
    </w:r>
    <w:r w:rsidRPr="007D4635">
      <w:rPr>
        <w:rFonts w:ascii="Arial" w:hAnsi="Arial" w:cs="Arial"/>
        <w:sz w:val="20"/>
        <w:szCs w:val="20"/>
      </w:rPr>
      <w:t xml:space="preserve">Annexe 2 – Volet </w:t>
    </w:r>
    <w:r>
      <w:rPr>
        <w:rFonts w:ascii="Arial" w:hAnsi="Arial" w:cs="Arial"/>
        <w:sz w:val="20"/>
        <w:szCs w:val="20"/>
      </w:rPr>
      <w:t>2</w:t>
    </w:r>
    <w:bookmarkStart w:id="0" w:name="_GoBack"/>
    <w:bookmarkEnd w:id="0"/>
    <w:r>
      <w:rPr>
        <w:rFonts w:ascii="Arial" w:hAnsi="Arial" w:cs="Arial"/>
        <w:sz w:val="20"/>
        <w:szCs w:val="20"/>
      </w:rPr>
      <w:t xml:space="preserve"> – Dossier de Candidature</w:t>
    </w:r>
  </w:p>
  <w:p w14:paraId="0D22D40E" w14:textId="77777777" w:rsidR="00161550" w:rsidRDefault="00FA086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4FFC9" w14:textId="0C8F0A00" w:rsidR="00C94C06" w:rsidRDefault="00C94C06" w:rsidP="00C94C06">
    <w:pPr>
      <w:pStyle w:val="Pieddepage"/>
      <w:ind w:left="851"/>
    </w:pPr>
    <w:r>
      <w:rPr>
        <w:rFonts w:ascii="Arial" w:hAnsi="Arial" w:cs="Arial"/>
        <w:sz w:val="20"/>
        <w:szCs w:val="20"/>
      </w:rPr>
      <w:t xml:space="preserve">CD971 – AMI SAD AIDE - </w:t>
    </w:r>
    <w:r w:rsidRPr="007D4635">
      <w:rPr>
        <w:rFonts w:ascii="Arial" w:hAnsi="Arial" w:cs="Arial"/>
        <w:sz w:val="20"/>
        <w:szCs w:val="20"/>
      </w:rPr>
      <w:t xml:space="preserve">Annexe 2 – Volet </w:t>
    </w:r>
    <w:r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 – Dossier de Candidature</w:t>
    </w:r>
  </w:p>
  <w:p w14:paraId="445BE719" w14:textId="5D1087CE" w:rsidR="00B65B35" w:rsidRDefault="00B65B35" w:rsidP="00B65B35">
    <w:pPr>
      <w:pStyle w:val="Pieddepage"/>
      <w:jc w:val="right"/>
    </w:pPr>
    <w:r>
      <w:t>1/5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C4BFD" w14:textId="77777777" w:rsidR="00FA086B" w:rsidRDefault="00FA086B">
      <w:pPr>
        <w:spacing w:after="0" w:line="240" w:lineRule="auto"/>
      </w:pPr>
      <w:r>
        <w:separator/>
      </w:r>
    </w:p>
  </w:footnote>
  <w:footnote w:type="continuationSeparator" w:id="0">
    <w:p w14:paraId="1FB01531" w14:textId="77777777" w:rsidR="00FA086B" w:rsidRDefault="00FA0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62A11" w14:textId="77777777" w:rsidR="00C94C06" w:rsidRDefault="00C94C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2036E" w14:textId="511B6B9B" w:rsidR="00450C37" w:rsidRDefault="00450C37" w:rsidP="00450C37">
    <w:pPr>
      <w:pStyle w:val="En-tte"/>
      <w:jc w:val="center"/>
    </w:pPr>
    <w:r>
      <w:rPr>
        <w:rFonts w:ascii="Arial" w:hAnsi="Arial" w:cs="Arial"/>
        <w:b/>
        <w:noProof/>
        <w:sz w:val="40"/>
        <w:szCs w:val="40"/>
        <w:lang w:eastAsia="fr-FR"/>
      </w:rPr>
      <w:drawing>
        <wp:inline distT="0" distB="0" distL="0" distR="0" wp14:anchorId="23FC068E" wp14:editId="169448FC">
          <wp:extent cx="1184744" cy="769676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.D. QUADRI IL.6.0 2015 10 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661" cy="792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4AD1C" w14:textId="607EFC46" w:rsidR="00450C37" w:rsidRDefault="00450C37" w:rsidP="00450C37">
    <w:pPr>
      <w:pStyle w:val="En-tte"/>
      <w:jc w:val="center"/>
    </w:pPr>
    <w:r>
      <w:rPr>
        <w:rFonts w:ascii="Arial" w:hAnsi="Arial" w:cs="Arial"/>
        <w:b/>
        <w:noProof/>
        <w:sz w:val="40"/>
        <w:szCs w:val="40"/>
        <w:lang w:eastAsia="fr-FR"/>
      </w:rPr>
      <w:drawing>
        <wp:inline distT="0" distB="0" distL="0" distR="0" wp14:anchorId="02A103A4" wp14:editId="7920E9A3">
          <wp:extent cx="1184744" cy="76967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.D. QUADRI IL.6.0 2015 10 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661" cy="792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68A8"/>
    <w:multiLevelType w:val="hybridMultilevel"/>
    <w:tmpl w:val="26CEFB14"/>
    <w:lvl w:ilvl="0" w:tplc="DAA8F4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A37C4"/>
    <w:multiLevelType w:val="hybridMultilevel"/>
    <w:tmpl w:val="019AE346"/>
    <w:lvl w:ilvl="0" w:tplc="789A2198">
      <w:numFmt w:val="bullet"/>
      <w:lvlText w:val="-"/>
      <w:lvlJc w:val="left"/>
      <w:pPr>
        <w:ind w:left="78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49"/>
    <w:rsid w:val="00046522"/>
    <w:rsid w:val="000D7691"/>
    <w:rsid w:val="00140424"/>
    <w:rsid w:val="00266A03"/>
    <w:rsid w:val="00287B01"/>
    <w:rsid w:val="002C5D0B"/>
    <w:rsid w:val="002D6BFC"/>
    <w:rsid w:val="003F4766"/>
    <w:rsid w:val="00450C37"/>
    <w:rsid w:val="004C4135"/>
    <w:rsid w:val="005064B7"/>
    <w:rsid w:val="00506A49"/>
    <w:rsid w:val="005669DF"/>
    <w:rsid w:val="00664994"/>
    <w:rsid w:val="00792798"/>
    <w:rsid w:val="00826BC8"/>
    <w:rsid w:val="00831D48"/>
    <w:rsid w:val="00843B48"/>
    <w:rsid w:val="008C0239"/>
    <w:rsid w:val="00A60ACA"/>
    <w:rsid w:val="00B65B35"/>
    <w:rsid w:val="00BF634F"/>
    <w:rsid w:val="00C6130F"/>
    <w:rsid w:val="00C94C06"/>
    <w:rsid w:val="00E8786D"/>
    <w:rsid w:val="00E93E66"/>
    <w:rsid w:val="00F25EE9"/>
    <w:rsid w:val="00FA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140D"/>
  <w15:chartTrackingRefBased/>
  <w15:docId w15:val="{5C358781-7551-4769-AC4A-089D6ED1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sume Title,§norme,Paragraphe de liste N1,lp1,Bullet Niv 1,Bullet List,FooterText,numbered,List Paragraph1,Bulletr List Paragraph,列出段落,列出段落1,Puce0_Exakis,List Paragraph11,Liste à puce - Normal,Texte-Nelite,normal,List Paragraph2,Puc"/>
    <w:basedOn w:val="Normal"/>
    <w:link w:val="ParagraphedelisteCar"/>
    <w:uiPriority w:val="34"/>
    <w:qFormat/>
    <w:rsid w:val="00506A49"/>
    <w:pPr>
      <w:ind w:left="720"/>
      <w:contextualSpacing/>
    </w:pPr>
  </w:style>
  <w:style w:type="table" w:styleId="Grilledutableau">
    <w:name w:val="Table Grid"/>
    <w:basedOn w:val="TableauNormal"/>
    <w:uiPriority w:val="39"/>
    <w:rsid w:val="0050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06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6A49"/>
  </w:style>
  <w:style w:type="character" w:customStyle="1" w:styleId="ParagraphedelisteCar">
    <w:name w:val="Paragraphe de liste Car"/>
    <w:aliases w:val="Resume Title Car,§norme Car,Paragraphe de liste N1 Car,lp1 Car,Bullet Niv 1 Car,Bullet List Car,FooterText Car,numbered Car,List Paragraph1 Car,Bulletr List Paragraph Car,列出段落 Car,列出段落1 Car,Puce0_Exakis Car,List Paragraph11 Car"/>
    <w:link w:val="Paragraphedeliste"/>
    <w:uiPriority w:val="34"/>
    <w:locked/>
    <w:rsid w:val="00C6130F"/>
  </w:style>
  <w:style w:type="paragraph" w:styleId="En-tte">
    <w:name w:val="header"/>
    <w:basedOn w:val="Normal"/>
    <w:link w:val="En-tteCar"/>
    <w:uiPriority w:val="99"/>
    <w:unhideWhenUsed/>
    <w:rsid w:val="0045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9D91A76F3D7438731697E913B2409" ma:contentTypeVersion="12" ma:contentTypeDescription="Create a new document." ma:contentTypeScope="" ma:versionID="d556f08a626e240bbc3a86a6c00a4e72">
  <xsd:schema xmlns:xsd="http://www.w3.org/2001/XMLSchema" xmlns:xs="http://www.w3.org/2001/XMLSchema" xmlns:p="http://schemas.microsoft.com/office/2006/metadata/properties" xmlns:ns3="46106691-df01-4948-ad97-362caa18d62d" targetNamespace="http://schemas.microsoft.com/office/2006/metadata/properties" ma:root="true" ma:fieldsID="13a5e8c56e7e9822850d37a7574f0a87" ns3:_="">
    <xsd:import namespace="46106691-df01-4948-ad97-362caa18d62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06691-df01-4948-ad97-362caa18d62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106691-df01-4948-ad97-362caa18d62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4D6A-5447-468A-900E-AED41D2F8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06691-df01-4948-ad97-362caa18d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186DE-E1A4-4F10-8A8F-A06D41873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14DDA-5C41-49AB-BC90-6ABF6EEA441E}">
  <ds:schemaRefs>
    <ds:schemaRef ds:uri="http://schemas.microsoft.com/office/2006/metadata/properties"/>
    <ds:schemaRef ds:uri="http://schemas.microsoft.com/office/infopath/2007/PartnerControls"/>
    <ds:schemaRef ds:uri="46106691-df01-4948-ad97-362caa18d62d"/>
  </ds:schemaRefs>
</ds:datastoreItem>
</file>

<file path=customXml/itemProps4.xml><?xml version="1.0" encoding="utf-8"?>
<ds:datastoreItem xmlns:ds="http://schemas.openxmlformats.org/officeDocument/2006/customXml" ds:itemID="{78FCC90E-49AB-49F6-A30A-2284BE66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VESPASIEN Katia</dc:creator>
  <cp:keywords/>
  <dc:description/>
  <cp:lastModifiedBy>VESPASIEN Katia</cp:lastModifiedBy>
  <cp:revision>13</cp:revision>
  <dcterms:created xsi:type="dcterms:W3CDTF">2025-07-22T14:44:00Z</dcterms:created>
  <dcterms:modified xsi:type="dcterms:W3CDTF">2025-07-29T01:32:00Z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0x010100BB89D91A76F3D7438731697E913B2409</vt:lpwstr>
  </property>
</Properties>
</file>